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"Городовиковск-Сальск" 85  0П РЗ 85К-15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 - г. 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 - г. 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"Городовиковск-Сальск" 85  0П РЗ 85К-15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Родыки" 85 ОП РЗ 85К-16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"Дмитриевское - Городовиковск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"Преградное-Тахта-Ипатово"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